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4BF2" w14:textId="05B9248B" w:rsidR="0032695A" w:rsidRPr="006668BA" w:rsidRDefault="00261CEE" w:rsidP="006668BA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E21BD0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76BDE325" w:rsidR="00E409AA" w:rsidRDefault="00343BC4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21619B">
        <w:rPr>
          <w:rFonts w:ascii="Times New Roman" w:eastAsia="Times New Roman" w:hAnsi="Times New Roman" w:cs="Times New Roman"/>
          <w:caps/>
          <w:sz w:val="28"/>
        </w:rPr>
        <w:t>Ш</w:t>
      </w:r>
      <w:r w:rsidR="006668BA" w:rsidRPr="0021619B">
        <w:rPr>
          <w:rFonts w:ascii="Times New Roman" w:eastAsia="Times New Roman" w:hAnsi="Times New Roman" w:cs="Times New Roman"/>
          <w:caps/>
          <w:sz w:val="28"/>
        </w:rPr>
        <w:t>І</w:t>
      </w:r>
      <w:r w:rsidRPr="0021619B">
        <w:rPr>
          <w:rFonts w:ascii="Times New Roman" w:eastAsia="Times New Roman" w:hAnsi="Times New Roman" w:cs="Times New Roman"/>
          <w:caps/>
          <w:sz w:val="28"/>
        </w:rPr>
        <w:t>СТДЕСЯТА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 СЕСІЯ </w:t>
      </w:r>
      <w:r w:rsidR="001941DC" w:rsidRPr="00E21BD0">
        <w:rPr>
          <w:rFonts w:ascii="Times New Roman" w:eastAsia="Times New Roman" w:hAnsi="Times New Roman" w:cs="Times New Roman"/>
          <w:sz w:val="28"/>
        </w:rPr>
        <w:t>ВО</w:t>
      </w:r>
      <w:r w:rsidR="00E409AA" w:rsidRPr="00E21BD0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6DC00723" w14:textId="77777777" w:rsidR="006668BA" w:rsidRPr="00E21BD0" w:rsidRDefault="006668BA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273D61" w14:textId="5FD24FF5" w:rsidR="00907131" w:rsidRDefault="00795F62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711D076E" w14:textId="77777777" w:rsidR="006668BA" w:rsidRPr="00E21BD0" w:rsidRDefault="006668B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6A84A9" w14:textId="2496E487" w:rsidR="00E409AA" w:rsidRPr="00E21BD0" w:rsidRDefault="00667373" w:rsidP="007857B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246DA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6DA4">
        <w:rPr>
          <w:rFonts w:ascii="Times New Roman" w:eastAsia="Times New Roman" w:hAnsi="Times New Roman" w:cs="Times New Roman"/>
          <w:sz w:val="28"/>
        </w:rPr>
        <w:t xml:space="preserve">червня </w:t>
      </w:r>
      <w:r w:rsidR="00E409AA" w:rsidRPr="00E21BD0">
        <w:rPr>
          <w:rFonts w:ascii="Times New Roman" w:eastAsia="Times New Roman" w:hAnsi="Times New Roman" w:cs="Times New Roman"/>
          <w:sz w:val="28"/>
        </w:rPr>
        <w:t>202</w:t>
      </w:r>
      <w:r w:rsidR="00692459" w:rsidRPr="00E21BD0"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</w:t>
      </w:r>
      <w:r w:rsidR="006668BA" w:rsidRPr="00E21BD0">
        <w:rPr>
          <w:rFonts w:ascii="Times New Roman" w:eastAsia="Times New Roman" w:hAnsi="Times New Roman" w:cs="Times New Roman"/>
          <w:sz w:val="28"/>
        </w:rPr>
        <w:t>м.Запоріжжя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</w:t>
      </w:r>
      <w:r w:rsidR="006668BA">
        <w:rPr>
          <w:rFonts w:ascii="Times New Roman" w:eastAsia="Segoe UI Symbol" w:hAnsi="Times New Roman" w:cs="Times New Roman"/>
          <w:sz w:val="28"/>
        </w:rPr>
        <w:t xml:space="preserve">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                </w:t>
      </w:r>
      <w:r w:rsidR="007857BF">
        <w:rPr>
          <w:rFonts w:ascii="Times New Roman" w:eastAsia="Segoe UI Symbol" w:hAnsi="Times New Roman" w:cs="Times New Roman"/>
          <w:sz w:val="28"/>
        </w:rPr>
        <w:t xml:space="preserve">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</w:t>
      </w:r>
      <w:r w:rsidR="00112047" w:rsidRPr="00E21BD0">
        <w:rPr>
          <w:rFonts w:ascii="Times New Roman" w:eastAsia="Segoe UI Symbol" w:hAnsi="Times New Roman" w:cs="Times New Roman"/>
          <w:sz w:val="28"/>
        </w:rPr>
        <w:t xml:space="preserve">№ </w:t>
      </w:r>
      <w:r w:rsidR="007857BF">
        <w:rPr>
          <w:rFonts w:ascii="Times New Roman" w:eastAsia="Segoe UI Symbol" w:hAnsi="Times New Roman" w:cs="Times New Roman"/>
          <w:sz w:val="28"/>
        </w:rPr>
        <w:t>21</w:t>
      </w:r>
    </w:p>
    <w:p w14:paraId="53985967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69E855C9" w:rsidR="00261CEE" w:rsidRPr="00E21BD0" w:rsidRDefault="00261CEE" w:rsidP="006668B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Про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надання матеріальної допомоги </w:t>
      </w:r>
      <w:r w:rsidR="00E21BD0">
        <w:rPr>
          <w:rFonts w:ascii="Times New Roman" w:eastAsia="Times New Roman" w:hAnsi="Times New Roman" w:cs="Times New Roman"/>
          <w:sz w:val="28"/>
        </w:rPr>
        <w:t>м</w:t>
      </w:r>
      <w:r w:rsidRPr="00E21BD0">
        <w:rPr>
          <w:rFonts w:ascii="Times New Roman" w:eastAsia="Times New Roman" w:hAnsi="Times New Roman" w:cs="Times New Roman"/>
          <w:sz w:val="28"/>
        </w:rPr>
        <w:t>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sz w:val="28"/>
        </w:rPr>
        <w:t xml:space="preserve">, які є </w:t>
      </w:r>
      <w:r w:rsidR="00E21BD0" w:rsidRPr="00E21BD0">
        <w:rPr>
          <w:rFonts w:ascii="Times New Roman" w:eastAsia="Times New Roman" w:hAnsi="Times New Roman" w:cs="Times New Roman"/>
          <w:sz w:val="28"/>
        </w:rPr>
        <w:t>військовослужбовцям</w:t>
      </w:r>
      <w:r w:rsidR="00E21BD0">
        <w:rPr>
          <w:rFonts w:ascii="Times New Roman" w:eastAsia="Times New Roman" w:hAnsi="Times New Roman" w:cs="Times New Roman"/>
          <w:sz w:val="28"/>
        </w:rPr>
        <w:t>и</w:t>
      </w:r>
    </w:p>
    <w:p w14:paraId="28F96D7F" w14:textId="77777777" w:rsidR="00261CEE" w:rsidRPr="00E21BD0" w:rsidRDefault="00261CEE" w:rsidP="00261C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14:paraId="41528334" w14:textId="137079A4" w:rsidR="004E7D2B" w:rsidRDefault="00261CEE" w:rsidP="00375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</w:rPr>
        <w:tab/>
      </w:r>
      <w:r w:rsidR="00E54C0B" w:rsidRPr="00E21BD0">
        <w:rPr>
          <w:rFonts w:ascii="Times New Roman" w:eastAsia="Times New Roman" w:hAnsi="Times New Roman" w:cs="Times New Roman"/>
          <w:sz w:val="28"/>
        </w:rPr>
        <w:t>Р</w:t>
      </w:r>
      <w:bookmarkStart w:id="1" w:name="_Hlk74569421"/>
      <w:r w:rsidR="00E54C0B" w:rsidRPr="00E21BD0">
        <w:rPr>
          <w:rFonts w:ascii="Times New Roman" w:eastAsia="Times New Roman" w:hAnsi="Times New Roman" w:cs="Times New Roman"/>
          <w:sz w:val="28"/>
        </w:rPr>
        <w:t>озглянувши заяви громадян, які потребують надання матеріальної допомоги</w:t>
      </w:r>
      <w:r w:rsidR="00381728" w:rsidRPr="00E21BD0">
        <w:rPr>
          <w:rFonts w:ascii="Times New Roman" w:eastAsia="Times New Roman" w:hAnsi="Times New Roman" w:cs="Times New Roman"/>
          <w:sz w:val="28"/>
        </w:rPr>
        <w:t>,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</w:rPr>
        <w:t>як військовослужбовці після демобілізації</w:t>
      </w:r>
      <w:r w:rsidR="00375FD6" w:rsidRPr="00E21BD0">
        <w:rPr>
          <w:rFonts w:ascii="Times New Roman" w:eastAsia="Times New Roman" w:hAnsi="Times New Roman" w:cs="Times New Roman"/>
          <w:sz w:val="28"/>
        </w:rPr>
        <w:t xml:space="preserve"> та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самоврядування», </w:t>
      </w:r>
      <w:bookmarkEnd w:id="1"/>
      <w:r w:rsidR="00375FD6" w:rsidRPr="00E21BD0">
        <w:rPr>
          <w:rFonts w:ascii="Times New Roman" w:eastAsia="Times New Roman" w:hAnsi="Times New Roman" w:cs="Times New Roman"/>
          <w:sz w:val="28"/>
        </w:rPr>
        <w:t xml:space="preserve">на підставі Програми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підтримки захисників і захисниць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України та членів їх сімей на території Широківської сільської територіальної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громади Запорізького району Запорізької області на 2024 – 2026 роки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, затвердженої рішенням п’ятдесят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четвертої 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19.12.2024 року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 Запорізького району Запорізької області</w:t>
      </w:r>
    </w:p>
    <w:p w14:paraId="1CC312A1" w14:textId="77777777" w:rsidR="006668BA" w:rsidRPr="00E21BD0" w:rsidRDefault="006668BA" w:rsidP="00375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A94E7" w14:textId="5CF75681" w:rsidR="00375FD6" w:rsidRDefault="00375FD6" w:rsidP="00375FD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7BE691C" w14:textId="77777777" w:rsidR="0021619B" w:rsidRPr="00E21BD0" w:rsidRDefault="0021619B" w:rsidP="00375FD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09F62B9" w14:textId="4280DD9D" w:rsidR="00375FD6" w:rsidRPr="00E21BD0" w:rsidRDefault="00375FD6" w:rsidP="0066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1.Призначити та виплатити одноразову матеріальну допомогу мешканцям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BD0" w:rsidRPr="00E21BD0">
        <w:t xml:space="preserve"> </w:t>
      </w:r>
      <w:r w:rsidR="00E21BD0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є військовослужбовцями після демобілізації 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переліком та в сумі згідно додатку 1 </w:t>
      </w:r>
      <w:r w:rsidRPr="00E21BD0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B0FFA" w14:textId="1A27119F" w:rsidR="00375FD6" w:rsidRPr="00E21BD0" w:rsidRDefault="00375FD6" w:rsidP="0066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вказаних у додатку 1 до цього рішення одноразово.</w:t>
      </w:r>
    </w:p>
    <w:p w14:paraId="60C0A935" w14:textId="19B07207" w:rsidR="00375FD6" w:rsidRPr="00E21BD0" w:rsidRDefault="00375FD6" w:rsidP="00666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виконанням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підприємництва, транспорту, зв’язку, сфери послуг та регуляторної </w:t>
      </w:r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Pr="00E21B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5A062CE" w14:textId="77777777" w:rsidR="006668BA" w:rsidRPr="00E21BD0" w:rsidRDefault="006668BA" w:rsidP="00375FD6">
      <w:pPr>
        <w:spacing w:after="0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A0EE29" w14:textId="21134884" w:rsidR="00375FD6" w:rsidRPr="00E21BD0" w:rsidRDefault="00375FD6" w:rsidP="007857BF">
      <w:pPr>
        <w:spacing w:after="0"/>
        <w:ind w:right="603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Сільський голова                                                 </w:t>
      </w:r>
      <w:r w:rsidR="007857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            Д</w:t>
      </w:r>
      <w:r w:rsidR="006668BA">
        <w:rPr>
          <w:rFonts w:ascii="Times New Roman" w:eastAsia="Times New Roman" w:hAnsi="Times New Roman" w:cs="Times New Roman"/>
          <w:color w:val="000000"/>
          <w:sz w:val="28"/>
        </w:rPr>
        <w:t xml:space="preserve">енис </w:t>
      </w:r>
      <w:r w:rsidRPr="00E21BD0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F69CA56" w14:textId="105CF2A4" w:rsidR="008D0BC7" w:rsidRPr="00E21BD0" w:rsidRDefault="008D0BC7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8D53CF7" w14:textId="0790C333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0499ED7B" w14:textId="77777777" w:rsidR="006668BA" w:rsidRDefault="006668BA" w:rsidP="0021619B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14B526B0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5A76E0E4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28722D13" w14:textId="7AA5E350" w:rsidR="00E540C3" w:rsidRPr="006606FD" w:rsidRDefault="00246DA4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</w:t>
      </w:r>
      <w:r w:rsidR="006668BA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>стдесятої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3F37E9A6" w14:textId="3893954D" w:rsidR="00E540C3" w:rsidRPr="0021619B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667373">
        <w:rPr>
          <w:rFonts w:ascii="Times New Roman" w:eastAsia="Times New Roman" w:hAnsi="Times New Roman" w:cs="Times New Roman"/>
          <w:sz w:val="28"/>
        </w:rPr>
        <w:t>0</w:t>
      </w:r>
      <w:r w:rsidR="00246DA4">
        <w:rPr>
          <w:rFonts w:ascii="Times New Roman" w:eastAsia="Times New Roman" w:hAnsi="Times New Roman" w:cs="Times New Roman"/>
          <w:sz w:val="28"/>
        </w:rPr>
        <w:t>5</w:t>
      </w:r>
      <w:r w:rsidR="00667373">
        <w:rPr>
          <w:rFonts w:ascii="Times New Roman" w:eastAsia="Times New Roman" w:hAnsi="Times New Roman" w:cs="Times New Roman"/>
          <w:sz w:val="28"/>
        </w:rPr>
        <w:t>.</w:t>
      </w:r>
      <w:r w:rsidR="00246DA4">
        <w:rPr>
          <w:rFonts w:ascii="Times New Roman" w:eastAsia="Times New Roman" w:hAnsi="Times New Roman" w:cs="Times New Roman"/>
          <w:sz w:val="28"/>
        </w:rPr>
        <w:t>06.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6668BA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7857BF">
        <w:rPr>
          <w:rFonts w:ascii="Times New Roman" w:eastAsia="Segoe UI Symbol" w:hAnsi="Times New Roman" w:cs="Times New Roman"/>
          <w:sz w:val="28"/>
        </w:rPr>
        <w:t>21</w:t>
      </w:r>
    </w:p>
    <w:p w14:paraId="1B5DF878" w14:textId="77777777" w:rsidR="00BB73C5" w:rsidRPr="006606FD" w:rsidRDefault="00BB73C5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FD7419D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7FFD286E" w14:textId="183670E0" w:rsidR="00DA5A5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7B950615" w14:textId="77777777" w:rsidR="00F05CC6" w:rsidRPr="006606FD" w:rsidRDefault="00F05CC6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2693"/>
        <w:gridCol w:w="1365"/>
        <w:gridCol w:w="3313"/>
      </w:tblGrid>
      <w:tr w:rsidR="008C553D" w:rsidRPr="00531191" w14:paraId="0AC337BB" w14:textId="77777777" w:rsidTr="0053119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E3F2" w14:textId="77777777" w:rsidR="008C553D" w:rsidRPr="00531191" w:rsidRDefault="008C553D" w:rsidP="00AF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6A45" w14:textId="77777777" w:rsidR="008C553D" w:rsidRPr="00531191" w:rsidRDefault="008C553D" w:rsidP="00AF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  <w:p w14:paraId="35E9AB1D" w14:textId="77777777" w:rsidR="008C553D" w:rsidRPr="00531191" w:rsidRDefault="008C553D" w:rsidP="00AF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4D67" w14:textId="77777777" w:rsidR="008C553D" w:rsidRPr="00531191" w:rsidRDefault="008C553D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проживання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4866" w14:textId="77777777" w:rsidR="008C553D" w:rsidRPr="00531191" w:rsidRDefault="008C553D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 грн.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50A" w14:textId="77777777" w:rsidR="008C553D" w:rsidRPr="00531191" w:rsidRDefault="008C553D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246DA4" w:rsidRPr="00531191" w14:paraId="5A84DD71" w14:textId="77777777" w:rsidTr="00531191">
        <w:trPr>
          <w:trHeight w:val="2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796" w14:textId="77777777" w:rsidR="00246DA4" w:rsidRPr="00531191" w:rsidRDefault="00246DA4" w:rsidP="0024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C603" w14:textId="77777777" w:rsidR="00246DA4" w:rsidRPr="00531191" w:rsidRDefault="00246DA4" w:rsidP="00246D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Мальченко</w:t>
            </w: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Ігор Олегович</w:t>
            </w:r>
          </w:p>
          <w:p w14:paraId="231ED0B6" w14:textId="2A7DBFA0" w:rsidR="00246DA4" w:rsidRPr="00531191" w:rsidRDefault="00246DA4" w:rsidP="0024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BD4C" w14:textId="7054CA8E" w:rsidR="00246DA4" w:rsidRPr="00531191" w:rsidRDefault="00F05CC6" w:rsidP="00531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09D1" w14:textId="6B431DA4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806F" w14:textId="101335D3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ХХХХХ</w:t>
            </w:r>
          </w:p>
        </w:tc>
      </w:tr>
      <w:tr w:rsidR="00246DA4" w:rsidRPr="00531191" w14:paraId="3614241F" w14:textId="77777777" w:rsidTr="00531191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1DF4" w14:textId="77777777" w:rsidR="00246DA4" w:rsidRPr="00531191" w:rsidRDefault="00246DA4" w:rsidP="0024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9F4AD" w14:textId="128CDB81" w:rsidR="00246DA4" w:rsidRPr="00531191" w:rsidRDefault="00246DA4" w:rsidP="0024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Гордовий Сергій</w:t>
            </w: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225D8" w14:textId="42548EDC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7FC" w14:textId="2D87BADA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4099" w14:textId="07C8FCDA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ХХХХХ</w:t>
            </w:r>
          </w:p>
        </w:tc>
      </w:tr>
      <w:tr w:rsidR="00246DA4" w:rsidRPr="00531191" w14:paraId="08937581" w14:textId="77777777" w:rsidTr="00531191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7A86" w14:textId="77777777" w:rsidR="00246DA4" w:rsidRPr="00531191" w:rsidRDefault="00246DA4" w:rsidP="0024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B4889" w14:textId="40CD9757" w:rsidR="00246DA4" w:rsidRPr="00531191" w:rsidRDefault="00246DA4" w:rsidP="0024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Жужа Віктор Петрович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5A89B" w14:textId="51003724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EBE4" w14:textId="150EBD6F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5346" w14:textId="0B00CE65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ХХХХХ</w:t>
            </w:r>
          </w:p>
        </w:tc>
      </w:tr>
      <w:tr w:rsidR="00246DA4" w:rsidRPr="00531191" w14:paraId="63DF5F79" w14:textId="77777777" w:rsidTr="00531191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DDF" w14:textId="77777777" w:rsidR="00246DA4" w:rsidRPr="00531191" w:rsidRDefault="00246DA4" w:rsidP="0024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83CD8" w14:textId="2A33B647" w:rsidR="00246DA4" w:rsidRPr="00531191" w:rsidRDefault="00246DA4" w:rsidP="0024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Гараніч Олександр </w:t>
            </w:r>
            <w:r w:rsidRPr="00531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Станіславович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9B9DB" w14:textId="6F868F5A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ХХХХХ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2D4" w14:textId="0A8CA5CC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CC0F" w14:textId="798D4F1F" w:rsidR="00246DA4" w:rsidRPr="00531191" w:rsidRDefault="00F05CC6" w:rsidP="0053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ХХХХХ</w:t>
            </w:r>
          </w:p>
        </w:tc>
      </w:tr>
      <w:tr w:rsidR="008C553D" w:rsidRPr="00531191" w14:paraId="7D4252AC" w14:textId="77777777" w:rsidTr="00531191">
        <w:trPr>
          <w:trHeight w:val="30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EFE3" w14:textId="77777777" w:rsidR="008C553D" w:rsidRPr="00531191" w:rsidRDefault="008C553D" w:rsidP="00AF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49FC6" w14:textId="77777777" w:rsidR="008C553D" w:rsidRPr="00531191" w:rsidRDefault="008C553D" w:rsidP="00AF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91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2D46" w14:textId="0E2FC652" w:rsidR="008C553D" w:rsidRPr="00531191" w:rsidRDefault="00F05CC6" w:rsidP="00AF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F8EB4" w14:textId="77777777" w:rsidR="008C553D" w:rsidRPr="00531191" w:rsidRDefault="008C553D" w:rsidP="00AF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4CAF4E" w14:textId="5E82758E" w:rsidR="00BB73C5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DE4ACB1" w14:textId="77777777" w:rsidR="0021619B" w:rsidRPr="006606FD" w:rsidRDefault="0021619B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ABCD2A9" w14:textId="01B0EF74" w:rsidR="00441266" w:rsidRDefault="00BB73C5" w:rsidP="002161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6668BA">
        <w:rPr>
          <w:rFonts w:ascii="Times New Roman" w:eastAsia="Times New Roman" w:hAnsi="Times New Roman" w:cs="Times New Roman"/>
          <w:sz w:val="28"/>
        </w:rPr>
        <w:tab/>
      </w:r>
      <w:r w:rsidR="006668BA">
        <w:rPr>
          <w:rFonts w:ascii="Times New Roman" w:eastAsia="Times New Roman" w:hAnsi="Times New Roman" w:cs="Times New Roman"/>
          <w:sz w:val="28"/>
        </w:rPr>
        <w:tab/>
      </w:r>
      <w:r w:rsidR="006668BA">
        <w:rPr>
          <w:rFonts w:ascii="Times New Roman" w:eastAsia="Times New Roman" w:hAnsi="Times New Roman" w:cs="Times New Roman"/>
          <w:sz w:val="28"/>
        </w:rPr>
        <w:tab/>
      </w:r>
      <w:r w:rsidR="006668BA">
        <w:rPr>
          <w:rFonts w:ascii="Times New Roman" w:eastAsia="Times New Roman" w:hAnsi="Times New Roman" w:cs="Times New Roman"/>
          <w:sz w:val="28"/>
        </w:rPr>
        <w:tab/>
      </w:r>
      <w:r w:rsidR="006668BA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Sect="007E5BF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490F3" w14:textId="77777777" w:rsidR="00CC3E93" w:rsidRDefault="00CC3E93" w:rsidP="009B2335">
      <w:pPr>
        <w:spacing w:after="0" w:line="240" w:lineRule="auto"/>
      </w:pPr>
      <w:r>
        <w:separator/>
      </w:r>
    </w:p>
  </w:endnote>
  <w:endnote w:type="continuationSeparator" w:id="0">
    <w:p w14:paraId="32F0EE3C" w14:textId="77777777" w:rsidR="00CC3E93" w:rsidRDefault="00CC3E93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725B" w14:textId="77777777" w:rsidR="00CC3E93" w:rsidRDefault="00CC3E93" w:rsidP="009B2335">
      <w:pPr>
        <w:spacing w:after="0" w:line="240" w:lineRule="auto"/>
      </w:pPr>
      <w:r>
        <w:separator/>
      </w:r>
    </w:p>
  </w:footnote>
  <w:footnote w:type="continuationSeparator" w:id="0">
    <w:p w14:paraId="2C262B33" w14:textId="77777777" w:rsidR="00CC3E93" w:rsidRDefault="00CC3E93" w:rsidP="009B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3D5"/>
    <w:rsid w:val="0006696F"/>
    <w:rsid w:val="00077372"/>
    <w:rsid w:val="00077386"/>
    <w:rsid w:val="0008184E"/>
    <w:rsid w:val="00083260"/>
    <w:rsid w:val="000832A3"/>
    <w:rsid w:val="0009446B"/>
    <w:rsid w:val="000A3318"/>
    <w:rsid w:val="000A3DA6"/>
    <w:rsid w:val="000B008D"/>
    <w:rsid w:val="000B35A8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38D3"/>
    <w:rsid w:val="0014752E"/>
    <w:rsid w:val="00161063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D5FDE"/>
    <w:rsid w:val="001D7F2A"/>
    <w:rsid w:val="001E32E9"/>
    <w:rsid w:val="001F195A"/>
    <w:rsid w:val="001F3247"/>
    <w:rsid w:val="001F4BCE"/>
    <w:rsid w:val="001F5F50"/>
    <w:rsid w:val="001F75A9"/>
    <w:rsid w:val="00200F5D"/>
    <w:rsid w:val="00201950"/>
    <w:rsid w:val="00205641"/>
    <w:rsid w:val="0021575C"/>
    <w:rsid w:val="0021619B"/>
    <w:rsid w:val="00217714"/>
    <w:rsid w:val="00220A96"/>
    <w:rsid w:val="00223A7B"/>
    <w:rsid w:val="00246DA4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78B5"/>
    <w:rsid w:val="002D1314"/>
    <w:rsid w:val="002D3083"/>
    <w:rsid w:val="002E1912"/>
    <w:rsid w:val="002E308A"/>
    <w:rsid w:val="002F4BE2"/>
    <w:rsid w:val="002F679F"/>
    <w:rsid w:val="0030387A"/>
    <w:rsid w:val="003100C2"/>
    <w:rsid w:val="0031786B"/>
    <w:rsid w:val="0032097D"/>
    <w:rsid w:val="00322D93"/>
    <w:rsid w:val="00326008"/>
    <w:rsid w:val="0032695A"/>
    <w:rsid w:val="003358EC"/>
    <w:rsid w:val="00336644"/>
    <w:rsid w:val="00337449"/>
    <w:rsid w:val="00343BC4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3FC9"/>
    <w:rsid w:val="00375FD6"/>
    <w:rsid w:val="0037738C"/>
    <w:rsid w:val="00381728"/>
    <w:rsid w:val="00383292"/>
    <w:rsid w:val="0039370D"/>
    <w:rsid w:val="00393B1D"/>
    <w:rsid w:val="00395840"/>
    <w:rsid w:val="003A2C19"/>
    <w:rsid w:val="003A6F4E"/>
    <w:rsid w:val="003B09A4"/>
    <w:rsid w:val="003B3D57"/>
    <w:rsid w:val="003B44AE"/>
    <w:rsid w:val="003B5D03"/>
    <w:rsid w:val="003C0A86"/>
    <w:rsid w:val="003C370E"/>
    <w:rsid w:val="003C63A3"/>
    <w:rsid w:val="003D1135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07408"/>
    <w:rsid w:val="00410CF5"/>
    <w:rsid w:val="00415CD7"/>
    <w:rsid w:val="00421D9D"/>
    <w:rsid w:val="00426286"/>
    <w:rsid w:val="00431BE2"/>
    <w:rsid w:val="0043670C"/>
    <w:rsid w:val="00441266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55AA"/>
    <w:rsid w:val="00502A41"/>
    <w:rsid w:val="00504712"/>
    <w:rsid w:val="00506E78"/>
    <w:rsid w:val="00512A52"/>
    <w:rsid w:val="00517018"/>
    <w:rsid w:val="00517C81"/>
    <w:rsid w:val="0052193B"/>
    <w:rsid w:val="00531191"/>
    <w:rsid w:val="00532058"/>
    <w:rsid w:val="00533D89"/>
    <w:rsid w:val="00535976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42C"/>
    <w:rsid w:val="005E7923"/>
    <w:rsid w:val="005F25BD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68BA"/>
    <w:rsid w:val="00667373"/>
    <w:rsid w:val="006675D2"/>
    <w:rsid w:val="0067383A"/>
    <w:rsid w:val="006807D1"/>
    <w:rsid w:val="00680B04"/>
    <w:rsid w:val="00684F47"/>
    <w:rsid w:val="00685BAE"/>
    <w:rsid w:val="00692459"/>
    <w:rsid w:val="006929C3"/>
    <w:rsid w:val="006931C8"/>
    <w:rsid w:val="006A27EB"/>
    <w:rsid w:val="006A34A3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6F4AA5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7BF"/>
    <w:rsid w:val="0078580E"/>
    <w:rsid w:val="0078596C"/>
    <w:rsid w:val="00785BD0"/>
    <w:rsid w:val="007870AB"/>
    <w:rsid w:val="0079516B"/>
    <w:rsid w:val="00795F62"/>
    <w:rsid w:val="007A0C34"/>
    <w:rsid w:val="007B5F01"/>
    <w:rsid w:val="007C3191"/>
    <w:rsid w:val="007C3821"/>
    <w:rsid w:val="007C66B8"/>
    <w:rsid w:val="007D5173"/>
    <w:rsid w:val="007E082E"/>
    <w:rsid w:val="007E18E5"/>
    <w:rsid w:val="007E547A"/>
    <w:rsid w:val="007E5BFC"/>
    <w:rsid w:val="007F56EF"/>
    <w:rsid w:val="0080478D"/>
    <w:rsid w:val="00805898"/>
    <w:rsid w:val="00815CA2"/>
    <w:rsid w:val="008219F6"/>
    <w:rsid w:val="0082464F"/>
    <w:rsid w:val="00825698"/>
    <w:rsid w:val="00830B66"/>
    <w:rsid w:val="0083187E"/>
    <w:rsid w:val="008336B0"/>
    <w:rsid w:val="008357EB"/>
    <w:rsid w:val="008401B5"/>
    <w:rsid w:val="008432E0"/>
    <w:rsid w:val="00843677"/>
    <w:rsid w:val="008441BD"/>
    <w:rsid w:val="00851AF2"/>
    <w:rsid w:val="00856994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B1C10"/>
    <w:rsid w:val="008B1E5F"/>
    <w:rsid w:val="008B2B9E"/>
    <w:rsid w:val="008B3504"/>
    <w:rsid w:val="008B383A"/>
    <w:rsid w:val="008B3D59"/>
    <w:rsid w:val="008C1D33"/>
    <w:rsid w:val="008C553D"/>
    <w:rsid w:val="008D0BC7"/>
    <w:rsid w:val="008D1942"/>
    <w:rsid w:val="008D1DC6"/>
    <w:rsid w:val="008D5C93"/>
    <w:rsid w:val="008D755F"/>
    <w:rsid w:val="008E49C3"/>
    <w:rsid w:val="008E5F68"/>
    <w:rsid w:val="008F5D1F"/>
    <w:rsid w:val="00903412"/>
    <w:rsid w:val="009057A7"/>
    <w:rsid w:val="00907131"/>
    <w:rsid w:val="00921EB4"/>
    <w:rsid w:val="00922ABC"/>
    <w:rsid w:val="009244AD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6021E"/>
    <w:rsid w:val="00A62A7F"/>
    <w:rsid w:val="00A7356F"/>
    <w:rsid w:val="00A753A1"/>
    <w:rsid w:val="00A81382"/>
    <w:rsid w:val="00A825E8"/>
    <w:rsid w:val="00A835E4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6406"/>
    <w:rsid w:val="00AD141B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6AE3"/>
    <w:rsid w:val="00B31645"/>
    <w:rsid w:val="00B37A2C"/>
    <w:rsid w:val="00B5211F"/>
    <w:rsid w:val="00B527DB"/>
    <w:rsid w:val="00B57C5E"/>
    <w:rsid w:val="00B6113E"/>
    <w:rsid w:val="00B73D45"/>
    <w:rsid w:val="00B776C2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DE"/>
    <w:rsid w:val="00BE39D6"/>
    <w:rsid w:val="00BF1DBF"/>
    <w:rsid w:val="00BF4A6A"/>
    <w:rsid w:val="00BF5B37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4396A"/>
    <w:rsid w:val="00C4499A"/>
    <w:rsid w:val="00C46BEB"/>
    <w:rsid w:val="00C476D0"/>
    <w:rsid w:val="00C55FAC"/>
    <w:rsid w:val="00C619E2"/>
    <w:rsid w:val="00C62164"/>
    <w:rsid w:val="00C67786"/>
    <w:rsid w:val="00C74E34"/>
    <w:rsid w:val="00C7520A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C3E93"/>
    <w:rsid w:val="00CD23A2"/>
    <w:rsid w:val="00CD5692"/>
    <w:rsid w:val="00CD6517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C94"/>
    <w:rsid w:val="00D25551"/>
    <w:rsid w:val="00D363D4"/>
    <w:rsid w:val="00D41A07"/>
    <w:rsid w:val="00D43FA3"/>
    <w:rsid w:val="00D4495C"/>
    <w:rsid w:val="00D528AF"/>
    <w:rsid w:val="00D57FC7"/>
    <w:rsid w:val="00D64317"/>
    <w:rsid w:val="00D6795C"/>
    <w:rsid w:val="00D73C18"/>
    <w:rsid w:val="00D767BC"/>
    <w:rsid w:val="00D76BC2"/>
    <w:rsid w:val="00D80CB7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3EFF"/>
    <w:rsid w:val="00DC552D"/>
    <w:rsid w:val="00DC5AAA"/>
    <w:rsid w:val="00DD1EA8"/>
    <w:rsid w:val="00DD661E"/>
    <w:rsid w:val="00DD6CB3"/>
    <w:rsid w:val="00DD6D08"/>
    <w:rsid w:val="00DD7907"/>
    <w:rsid w:val="00DE14E8"/>
    <w:rsid w:val="00DE1F8F"/>
    <w:rsid w:val="00DE2E23"/>
    <w:rsid w:val="00DE7373"/>
    <w:rsid w:val="00DF0379"/>
    <w:rsid w:val="00DF3A86"/>
    <w:rsid w:val="00E01B76"/>
    <w:rsid w:val="00E07A33"/>
    <w:rsid w:val="00E07C49"/>
    <w:rsid w:val="00E122C1"/>
    <w:rsid w:val="00E144B2"/>
    <w:rsid w:val="00E14FB7"/>
    <w:rsid w:val="00E21BD0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A55CC"/>
    <w:rsid w:val="00EA6B8A"/>
    <w:rsid w:val="00EB5700"/>
    <w:rsid w:val="00EC0E86"/>
    <w:rsid w:val="00EC67F1"/>
    <w:rsid w:val="00EE07FC"/>
    <w:rsid w:val="00EE4105"/>
    <w:rsid w:val="00EE6197"/>
    <w:rsid w:val="00EE7B5C"/>
    <w:rsid w:val="00EF35E3"/>
    <w:rsid w:val="00EF599C"/>
    <w:rsid w:val="00EF6697"/>
    <w:rsid w:val="00F04FFD"/>
    <w:rsid w:val="00F05CC6"/>
    <w:rsid w:val="00F0662A"/>
    <w:rsid w:val="00F10924"/>
    <w:rsid w:val="00F111BE"/>
    <w:rsid w:val="00F128F9"/>
    <w:rsid w:val="00F16CCC"/>
    <w:rsid w:val="00F20DC9"/>
    <w:rsid w:val="00F346CB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BE8"/>
    <w:rsid w:val="00FE7732"/>
    <w:rsid w:val="00FF23F0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7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08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9</cp:revision>
  <cp:lastPrinted>2025-06-10T07:53:00Z</cp:lastPrinted>
  <dcterms:created xsi:type="dcterms:W3CDTF">2025-05-19T06:43:00Z</dcterms:created>
  <dcterms:modified xsi:type="dcterms:W3CDTF">2025-06-16T11:15:00Z</dcterms:modified>
</cp:coreProperties>
</file>